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E" w:rsidRDefault="00C2590E" w:rsidP="00C2590E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C2590E" w:rsidRDefault="00C2590E" w:rsidP="00C2590E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C2590E" w:rsidRDefault="00C2590E" w:rsidP="00C2590E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</w:t>
      </w:r>
      <w:r w:rsidR="006A504E">
        <w:rPr>
          <w:rFonts w:ascii="華康細圓體(P)" w:eastAsia="華康細圓體(P)" w:hint="eastAsia"/>
          <w:b/>
          <w:sz w:val="40"/>
        </w:rPr>
        <w:t>06</w:t>
      </w:r>
      <w:r>
        <w:rPr>
          <w:rFonts w:ascii="華康細圓體(P)" w:eastAsia="華康細圓體(P)" w:hint="eastAsia"/>
          <w:b/>
          <w:sz w:val="40"/>
        </w:rPr>
        <w:t xml:space="preserve"> 月帳</w:t>
      </w:r>
    </w:p>
    <w:tbl>
      <w:tblPr>
        <w:tblW w:w="10459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C2590E" w:rsidTr="00035D3A">
        <w:trPr>
          <w:cantSplit/>
          <w:trHeight w:val="180"/>
          <w:tblHeader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C2590E" w:rsidTr="00035D3A">
        <w:trPr>
          <w:cantSplit/>
          <w:trHeight w:val="18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C2590E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703832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703832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572D3D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572D3D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572D3D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Pr="00572D3D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E76078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r w:rsidR="009838FB">
              <w:rPr>
                <w:rFonts w:ascii="標楷體" w:eastAsia="標楷體" w:hAnsi="標楷體" w:hint="eastAsia"/>
                <w:b/>
              </w:rPr>
              <w:t>5</w:t>
            </w:r>
            <w:r w:rsidR="006136BF">
              <w:rPr>
                <w:rFonts w:ascii="標楷體" w:eastAsia="標楷體" w:hAnsi="標楷體" w:hint="eastAsia"/>
                <w:b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E76078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572D3D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590E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68669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行政支出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C132B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郭冠儀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590E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父親節卡片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Pr="00B64C9B" w:rsidRDefault="00291DB4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C132B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陳禹豪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590E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父親節卡片信封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Default="00291DB4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C132B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陳禹豪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590E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E" w:rsidRDefault="00291DB4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B64C9B" w:rsidRDefault="00C2590E" w:rsidP="00035D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Pr="00C132BB" w:rsidRDefault="00291DB4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林靖雯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58F0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D758F0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9838FB" w:rsidP="007511A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9838FB" w:rsidP="00751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帳戶利息收入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D758F0" w:rsidP="00751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9838FB" w:rsidP="007511A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0" w:rsidRPr="00B64C9B" w:rsidRDefault="00D758F0" w:rsidP="007511A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B64C9B" w:rsidRDefault="00D758F0" w:rsidP="007511A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Default="00D758F0" w:rsidP="00751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0" w:rsidRPr="00572D3D" w:rsidRDefault="00D758F0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838FB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飢三補助款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B" w:rsidRPr="00B64C9B" w:rsidRDefault="009838FB" w:rsidP="00D8098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B64C9B" w:rsidRDefault="009838FB" w:rsidP="00D8098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C132BB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9838FB" w:rsidP="00D809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838FB" w:rsidRPr="009824CB" w:rsidTr="00035D3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9838FB" w:rsidP="00035D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703832" w:rsidRDefault="009838FB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9838FB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6136BF" w:rsidP="00035D3A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6136BF" w:rsidP="00035D3A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B" w:rsidRPr="00E76078" w:rsidRDefault="009838FB" w:rsidP="00035D3A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</w:t>
            </w:r>
            <w:r w:rsidR="006136BF">
              <w:rPr>
                <w:rFonts w:ascii="標楷體" w:eastAsia="標楷體" w:hAnsi="標楷體" w:hint="eastAsia"/>
                <w:b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9838FB" w:rsidP="00035D3A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FB" w:rsidRPr="00572D3D" w:rsidRDefault="009838FB" w:rsidP="00035D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6A504E" w:rsidRPr="006A504E" w:rsidRDefault="006A504E" w:rsidP="006136BF">
      <w:pPr>
        <w:spacing w:beforeLines="100" w:afterLines="100"/>
        <w:rPr>
          <w:rFonts w:ascii="華康細圓體(P)" w:eastAsia="華康細圓體(P)"/>
          <w:b/>
          <w:sz w:val="16"/>
          <w:szCs w:val="16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2126"/>
        <w:gridCol w:w="1955"/>
        <w:gridCol w:w="1942"/>
        <w:gridCol w:w="2070"/>
      </w:tblGrid>
      <w:tr w:rsidR="00C2590E" w:rsidTr="00035D3A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C2590E" w:rsidTr="00035D3A">
        <w:trPr>
          <w:trHeight w:val="7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E" w:rsidRDefault="00C2590E" w:rsidP="00035D3A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7D7B24" w:rsidRDefault="007D7B24"/>
    <w:sectPr w:rsidR="007D7B24" w:rsidSect="0092349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79" w:rsidRDefault="00E77679" w:rsidP="00D758F0">
      <w:r>
        <w:separator/>
      </w:r>
    </w:p>
  </w:endnote>
  <w:endnote w:type="continuationSeparator" w:id="0">
    <w:p w:rsidR="00E77679" w:rsidRDefault="00E77679" w:rsidP="00D7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79" w:rsidRDefault="00E77679" w:rsidP="00D758F0">
      <w:r>
        <w:separator/>
      </w:r>
    </w:p>
  </w:footnote>
  <w:footnote w:type="continuationSeparator" w:id="0">
    <w:p w:rsidR="00E77679" w:rsidRDefault="00E77679" w:rsidP="00D7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90E"/>
    <w:rsid w:val="002519C9"/>
    <w:rsid w:val="00291DB4"/>
    <w:rsid w:val="0050768E"/>
    <w:rsid w:val="005A7A5F"/>
    <w:rsid w:val="006128CB"/>
    <w:rsid w:val="006136BF"/>
    <w:rsid w:val="0068669E"/>
    <w:rsid w:val="006A504E"/>
    <w:rsid w:val="006E3791"/>
    <w:rsid w:val="007D7B24"/>
    <w:rsid w:val="009838FB"/>
    <w:rsid w:val="00C2590E"/>
    <w:rsid w:val="00D758F0"/>
    <w:rsid w:val="00E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8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8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5</cp:revision>
  <dcterms:created xsi:type="dcterms:W3CDTF">2014-06-27T14:06:00Z</dcterms:created>
  <dcterms:modified xsi:type="dcterms:W3CDTF">2014-06-30T08:56:00Z</dcterms:modified>
</cp:coreProperties>
</file>