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B9" w:rsidRDefault="005063B9" w:rsidP="005063B9">
      <w:pPr>
        <w:ind w:leftChars="100" w:left="240"/>
        <w:jc w:val="center"/>
        <w:rPr>
          <w:rFonts w:ascii="華康細圓體(P)" w:eastAsia="華康細圓體(P)"/>
          <w:b/>
          <w:sz w:val="40"/>
        </w:rPr>
      </w:pPr>
      <w:r>
        <w:rPr>
          <w:rFonts w:ascii="華康細圓體(P)" w:eastAsia="華康細圓體(P)" w:hint="eastAsia"/>
          <w:b/>
          <w:sz w:val="40"/>
        </w:rPr>
        <w:t>國立高雄應用科技大學財富與稅務管理系學會</w:t>
      </w:r>
    </w:p>
    <w:p w:rsidR="005063B9" w:rsidRDefault="005063B9" w:rsidP="005063B9">
      <w:pPr>
        <w:jc w:val="center"/>
        <w:rPr>
          <w:rFonts w:ascii="華康細圓體(P)" w:eastAsia="華康細圓體(P)"/>
          <w:b/>
          <w:sz w:val="40"/>
        </w:rPr>
      </w:pPr>
      <w:r>
        <w:rPr>
          <w:rFonts w:ascii="華康細圓體(P)" w:eastAsia="華康細圓體(P)" w:hint="eastAsia"/>
          <w:b/>
          <w:sz w:val="40"/>
        </w:rPr>
        <w:t>財務收支明細表</w:t>
      </w:r>
    </w:p>
    <w:p w:rsidR="005063B9" w:rsidRDefault="005063B9" w:rsidP="005063B9">
      <w:pPr>
        <w:jc w:val="center"/>
        <w:rPr>
          <w:rFonts w:ascii="華康細圓體(P)" w:eastAsia="華康細圓體(P)"/>
          <w:b/>
          <w:sz w:val="40"/>
        </w:rPr>
      </w:pPr>
      <w:r>
        <w:rPr>
          <w:rFonts w:ascii="華康細圓體(P)" w:eastAsia="華康細圓體(P)" w:hint="eastAsia"/>
          <w:b/>
          <w:sz w:val="40"/>
        </w:rPr>
        <w:t>月份：103年</w:t>
      </w:r>
      <w:r w:rsidR="00CF0B52">
        <w:rPr>
          <w:rFonts w:ascii="華康細圓體(P)" w:eastAsia="華康細圓體(P)" w:hint="eastAsia"/>
          <w:b/>
          <w:sz w:val="40"/>
        </w:rPr>
        <w:t>03</w:t>
      </w:r>
      <w:r>
        <w:rPr>
          <w:rFonts w:ascii="華康細圓體(P)" w:eastAsia="華康細圓體(P)" w:hint="eastAsia"/>
          <w:b/>
          <w:sz w:val="40"/>
        </w:rPr>
        <w:t xml:space="preserve"> 月帳</w:t>
      </w:r>
    </w:p>
    <w:tbl>
      <w:tblPr>
        <w:tblW w:w="10459" w:type="dxa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40"/>
        <w:gridCol w:w="640"/>
        <w:gridCol w:w="1604"/>
        <w:gridCol w:w="637"/>
        <w:gridCol w:w="1457"/>
        <w:gridCol w:w="1231"/>
        <w:gridCol w:w="1276"/>
        <w:gridCol w:w="1701"/>
        <w:gridCol w:w="1273"/>
      </w:tblGrid>
      <w:tr w:rsidR="005063B9" w:rsidTr="00CB25A2">
        <w:trPr>
          <w:cantSplit/>
          <w:trHeight w:val="180"/>
          <w:tblHeader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B9" w:rsidRDefault="005063B9" w:rsidP="00CB25A2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 w:rsidRPr="00703832">
              <w:rPr>
                <w:rFonts w:ascii="華康細圓體(P)" w:eastAsia="華康細圓體(P)" w:hAnsi="華康細圓體(P)" w:hint="eastAsia"/>
                <w:b/>
              </w:rPr>
              <w:t>103</w:t>
            </w:r>
            <w:r>
              <w:rPr>
                <w:rFonts w:ascii="華康細圓體(P)" w:eastAsia="華康細圓體(P)" w:hAnsi="華康細圓體(P)" w:hint="eastAsia"/>
                <w:b/>
              </w:rPr>
              <w:t>年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B9" w:rsidRDefault="005063B9" w:rsidP="00CB25A2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收支明細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B9" w:rsidRDefault="005063B9" w:rsidP="00CB25A2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編號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B9" w:rsidRDefault="005063B9" w:rsidP="00CB25A2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收入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3B9" w:rsidRDefault="005063B9" w:rsidP="00CB25A2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支出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3B9" w:rsidRDefault="005063B9" w:rsidP="00CB25A2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餘額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3B9" w:rsidRDefault="005063B9" w:rsidP="00CB25A2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請款人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3B9" w:rsidRDefault="005063B9" w:rsidP="00CB25A2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備註</w:t>
            </w:r>
          </w:p>
        </w:tc>
      </w:tr>
      <w:tr w:rsidR="005063B9" w:rsidTr="00CB25A2">
        <w:trPr>
          <w:cantSplit/>
          <w:trHeight w:val="180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B9" w:rsidRDefault="005063B9" w:rsidP="00CB25A2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月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B9" w:rsidRDefault="005063B9" w:rsidP="00CB25A2">
            <w:pPr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  <w:r>
              <w:rPr>
                <w:rFonts w:ascii="華康細圓體(P)" w:eastAsia="華康細圓體(P)" w:hAnsi="華康細圓體(P)" w:hint="eastAsia"/>
                <w:b/>
              </w:rPr>
              <w:t>日</w:t>
            </w: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B9" w:rsidRDefault="005063B9" w:rsidP="00CB25A2">
            <w:pPr>
              <w:widowControl/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B9" w:rsidRDefault="005063B9" w:rsidP="00CB25A2">
            <w:pPr>
              <w:widowControl/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B9" w:rsidRDefault="005063B9" w:rsidP="00CB25A2">
            <w:pPr>
              <w:widowControl/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B9" w:rsidRDefault="005063B9" w:rsidP="00CB25A2">
            <w:pPr>
              <w:widowControl/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B9" w:rsidRDefault="005063B9" w:rsidP="00CB25A2">
            <w:pPr>
              <w:widowControl/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B9" w:rsidRDefault="005063B9" w:rsidP="00CB25A2">
            <w:pPr>
              <w:widowControl/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B9" w:rsidRDefault="005063B9" w:rsidP="00CB25A2">
            <w:pPr>
              <w:widowControl/>
              <w:spacing w:line="400" w:lineRule="exact"/>
              <w:jc w:val="center"/>
              <w:rPr>
                <w:rFonts w:ascii="華康細圓體(P)" w:eastAsia="華康細圓體(P)" w:hAnsi="華康細圓體(P)"/>
                <w:b/>
              </w:rPr>
            </w:pPr>
          </w:p>
        </w:tc>
      </w:tr>
      <w:tr w:rsidR="005063B9" w:rsidTr="00CB25A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B9" w:rsidRPr="00703832" w:rsidRDefault="005063B9" w:rsidP="0018420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B9" w:rsidRPr="00703832" w:rsidRDefault="005063B9" w:rsidP="0018420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703832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B9" w:rsidRPr="00572D3D" w:rsidRDefault="005063B9" w:rsidP="0018420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72D3D">
              <w:rPr>
                <w:rFonts w:ascii="標楷體" w:eastAsia="標楷體" w:hAnsi="標楷體" w:hint="eastAsia"/>
                <w:b/>
              </w:rPr>
              <w:t>上月結轉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B9" w:rsidRPr="00572D3D" w:rsidRDefault="005063B9" w:rsidP="0018420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B9" w:rsidRPr="00572D3D" w:rsidRDefault="005063B9" w:rsidP="00184208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B9" w:rsidRPr="00572D3D" w:rsidRDefault="005063B9" w:rsidP="00184208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B9" w:rsidRPr="00E76078" w:rsidRDefault="005063B9" w:rsidP="00184208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 w:rsidRPr="00E76078">
              <w:rPr>
                <w:rFonts w:ascii="標楷體" w:eastAsia="標楷體" w:hAnsi="標楷體" w:hint="eastAsia"/>
                <w:b/>
              </w:rPr>
              <w:t>235140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B9" w:rsidRPr="00E76078" w:rsidRDefault="005063B9" w:rsidP="00184208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B9" w:rsidRPr="00572D3D" w:rsidRDefault="005063B9" w:rsidP="0018420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063B9" w:rsidTr="005063B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B9" w:rsidRPr="00703832" w:rsidRDefault="005063B9" w:rsidP="00CB25A2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B9" w:rsidRPr="00703832" w:rsidRDefault="005063B9" w:rsidP="00CB25A2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B9" w:rsidRPr="005063B9" w:rsidRDefault="005063B9" w:rsidP="00CB25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063B9">
              <w:rPr>
                <w:rFonts w:ascii="標楷體" w:eastAsia="標楷體" w:hAnsi="標楷體" w:hint="eastAsia"/>
              </w:rPr>
              <w:t>文書用品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B9" w:rsidRPr="00572D3D" w:rsidRDefault="005063B9" w:rsidP="00CB25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B9" w:rsidRPr="00572D3D" w:rsidRDefault="005063B9" w:rsidP="00CB25A2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B9" w:rsidRPr="00572D3D" w:rsidRDefault="005063B9" w:rsidP="00CB25A2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B9" w:rsidRPr="00572D3D" w:rsidRDefault="005063B9" w:rsidP="00CB25A2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B9" w:rsidRPr="005063B9" w:rsidRDefault="005063B9" w:rsidP="005063B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063B9">
              <w:rPr>
                <w:rFonts w:ascii="標楷體" w:eastAsia="標楷體" w:hAnsi="標楷體" w:hint="eastAsia"/>
              </w:rPr>
              <w:t>林靖雯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B9" w:rsidRPr="00572D3D" w:rsidRDefault="005063B9" w:rsidP="00CB25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063B9" w:rsidTr="005063B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B9" w:rsidRPr="00703832" w:rsidRDefault="005063B9" w:rsidP="00CB25A2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B9" w:rsidRPr="00703832" w:rsidRDefault="005063B9" w:rsidP="00CB25A2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B9" w:rsidRPr="005063B9" w:rsidRDefault="005063B9" w:rsidP="00CB25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063B9">
              <w:rPr>
                <w:rFonts w:ascii="標楷體" w:eastAsia="標楷體" w:hAnsi="標楷體" w:hint="eastAsia"/>
              </w:rPr>
              <w:t>美宣用品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B9" w:rsidRPr="00572D3D" w:rsidRDefault="005063B9" w:rsidP="00CB25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B9" w:rsidRPr="00572D3D" w:rsidRDefault="005063B9" w:rsidP="00CB25A2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B9" w:rsidRPr="00572D3D" w:rsidRDefault="005063B9" w:rsidP="00CB25A2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B9" w:rsidRPr="00572D3D" w:rsidRDefault="005063B9" w:rsidP="00CB25A2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B9" w:rsidRPr="005063B9" w:rsidRDefault="005063B9" w:rsidP="005063B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陳姿淇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B9" w:rsidRPr="00572D3D" w:rsidRDefault="005063B9" w:rsidP="00CB25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063B9" w:rsidTr="005063B9">
        <w:trPr>
          <w:trHeight w:val="7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B9" w:rsidRPr="00703832" w:rsidRDefault="005063B9" w:rsidP="00CB25A2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B9" w:rsidRPr="00703832" w:rsidRDefault="005063B9" w:rsidP="00CB25A2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B9" w:rsidRPr="005063B9" w:rsidRDefault="005063B9" w:rsidP="00CB25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模具財管</w:t>
            </w:r>
            <w:proofErr w:type="gramStart"/>
            <w:r>
              <w:rPr>
                <w:rFonts w:ascii="標楷體" w:eastAsia="標楷體" w:hAnsi="標楷體" w:hint="eastAsia"/>
              </w:rPr>
              <w:t>聯合春令營</w:t>
            </w:r>
            <w:proofErr w:type="gramEnd"/>
            <w:r w:rsidRPr="005063B9">
              <w:rPr>
                <w:rFonts w:ascii="標楷體" w:eastAsia="標楷體" w:hAnsi="標楷體" w:hint="eastAsia"/>
              </w:rPr>
              <w:t>補助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B9" w:rsidRPr="00572D3D" w:rsidRDefault="005063B9" w:rsidP="00CB25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B9" w:rsidRPr="00572D3D" w:rsidRDefault="005063B9" w:rsidP="00CB25A2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B9" w:rsidRPr="00572D3D" w:rsidRDefault="005063B9" w:rsidP="005063B9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B9" w:rsidRPr="00572D3D" w:rsidRDefault="005063B9" w:rsidP="005063B9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B9" w:rsidRPr="00572D3D" w:rsidRDefault="005063B9" w:rsidP="00CB25A2">
            <w:pPr>
              <w:spacing w:line="400" w:lineRule="exact"/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B9" w:rsidRPr="00572D3D" w:rsidRDefault="005063B9" w:rsidP="00CB25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詳請見</w:t>
            </w:r>
            <w:proofErr w:type="gramEnd"/>
            <w:r>
              <w:rPr>
                <w:rFonts w:ascii="標楷體" w:eastAsia="標楷體" w:hAnsi="標楷體" w:hint="eastAsia"/>
              </w:rPr>
              <w:t>活動帳</w:t>
            </w:r>
          </w:p>
        </w:tc>
      </w:tr>
      <w:tr w:rsidR="006D6ED1" w:rsidTr="00CB25A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D1" w:rsidRPr="00703832" w:rsidRDefault="006D6ED1" w:rsidP="00CB25A2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D1" w:rsidRDefault="006D6ED1" w:rsidP="00CB25A2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D1" w:rsidRPr="005063B9" w:rsidRDefault="006D6ED1" w:rsidP="00CB25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南社嘉</w:t>
            </w:r>
            <w:r w:rsidR="00101695">
              <w:rPr>
                <w:rFonts w:ascii="標楷體" w:eastAsia="標楷體" w:hAnsi="標楷體" w:hint="eastAsia"/>
              </w:rPr>
              <w:t>盈餘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D1" w:rsidRDefault="006D6ED1" w:rsidP="00CB25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D1" w:rsidRDefault="00101695" w:rsidP="00CB25A2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1" w:rsidRPr="00572D3D" w:rsidRDefault="006D6ED1" w:rsidP="00CB25A2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D1" w:rsidRPr="00572D3D" w:rsidRDefault="006D6ED1" w:rsidP="00CB25A2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D1" w:rsidRPr="00572D3D" w:rsidRDefault="006D6ED1" w:rsidP="00CB25A2">
            <w:pPr>
              <w:spacing w:line="400" w:lineRule="exact"/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D1" w:rsidRPr="00572D3D" w:rsidRDefault="003F698D" w:rsidP="00CB25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詳請見</w:t>
            </w:r>
            <w:proofErr w:type="gramEnd"/>
            <w:r>
              <w:rPr>
                <w:rFonts w:ascii="標楷體" w:eastAsia="標楷體" w:hAnsi="標楷體" w:hint="eastAsia"/>
              </w:rPr>
              <w:t>活動帳</w:t>
            </w:r>
          </w:p>
        </w:tc>
      </w:tr>
      <w:tr w:rsidR="005063B9" w:rsidTr="00CB25A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B9" w:rsidRPr="00703832" w:rsidRDefault="005063B9" w:rsidP="00CB25A2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B9" w:rsidRPr="00703832" w:rsidRDefault="005063B9" w:rsidP="00CB25A2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B9" w:rsidRPr="005063B9" w:rsidRDefault="005063B9" w:rsidP="00CB25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063B9">
              <w:rPr>
                <w:rFonts w:ascii="標楷體" w:eastAsia="標楷體" w:hAnsi="標楷體" w:hint="eastAsia"/>
              </w:rPr>
              <w:t>帳戶移交利息收入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B9" w:rsidRPr="00572D3D" w:rsidRDefault="005063B9" w:rsidP="00CB25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B9" w:rsidRPr="00572D3D" w:rsidRDefault="005063B9" w:rsidP="00CB25A2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B9" w:rsidRPr="00572D3D" w:rsidRDefault="005063B9" w:rsidP="00CB25A2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B9" w:rsidRPr="00572D3D" w:rsidRDefault="005063B9" w:rsidP="00CB25A2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B9" w:rsidRPr="00572D3D" w:rsidRDefault="005063B9" w:rsidP="00CB25A2">
            <w:pPr>
              <w:spacing w:line="400" w:lineRule="exact"/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B9" w:rsidRPr="00572D3D" w:rsidRDefault="005063B9" w:rsidP="00CB25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063B9" w:rsidRPr="009824CB" w:rsidTr="00CB25A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B9" w:rsidRPr="00572D3D" w:rsidRDefault="005063B9" w:rsidP="00CB25A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B9" w:rsidRPr="00703832" w:rsidRDefault="005063B9" w:rsidP="00CB25A2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703832">
              <w:rPr>
                <w:rFonts w:ascii="標楷體" w:eastAsia="標楷體" w:hAnsi="標楷體" w:hint="eastAsia"/>
                <w:b/>
              </w:rPr>
              <w:t>31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B9" w:rsidRPr="00572D3D" w:rsidRDefault="005063B9" w:rsidP="00CB25A2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72D3D">
              <w:rPr>
                <w:rFonts w:ascii="標楷體" w:eastAsia="標楷體" w:hAnsi="標楷體" w:hint="eastAsia"/>
                <w:b/>
              </w:rPr>
              <w:t>合    計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B9" w:rsidRPr="00572D3D" w:rsidRDefault="00101695" w:rsidP="00CB25A2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  <w:r w:rsidR="00E76078">
              <w:rPr>
                <w:rFonts w:ascii="標楷體" w:eastAsia="標楷體" w:hAnsi="標楷體" w:hint="eastAsia"/>
                <w:b/>
              </w:rPr>
              <w:t>80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B9" w:rsidRPr="00572D3D" w:rsidRDefault="00E76078" w:rsidP="00CB25A2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B9" w:rsidRPr="00E76078" w:rsidRDefault="00101695" w:rsidP="00CB25A2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2299</w:t>
            </w:r>
            <w:r w:rsidR="005063B9" w:rsidRPr="00E76078">
              <w:rPr>
                <w:rFonts w:ascii="標楷體" w:eastAsia="標楷體" w:hAnsi="標楷體" w:hint="eastAsia"/>
                <w:b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B9" w:rsidRPr="00572D3D" w:rsidRDefault="005063B9" w:rsidP="00CB25A2">
            <w:pPr>
              <w:spacing w:line="400" w:lineRule="exact"/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B9" w:rsidRPr="00572D3D" w:rsidRDefault="005063B9" w:rsidP="00CB25A2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72D3D">
              <w:rPr>
                <w:rFonts w:ascii="標楷體" w:eastAsia="標楷體" w:hAnsi="標楷體" w:hint="eastAsia"/>
                <w:b/>
              </w:rPr>
              <w:t>結轉下月</w:t>
            </w:r>
          </w:p>
        </w:tc>
      </w:tr>
    </w:tbl>
    <w:p w:rsidR="005063B9" w:rsidRDefault="005063B9" w:rsidP="000B5A41">
      <w:pPr>
        <w:spacing w:beforeLines="100" w:afterLines="100"/>
        <w:rPr>
          <w:rFonts w:ascii="華康細圓體(P)" w:eastAsia="華康細圓體(P)"/>
        </w:rPr>
      </w:pPr>
    </w:p>
    <w:tbl>
      <w:tblPr>
        <w:tblW w:w="10426" w:type="dxa"/>
        <w:jc w:val="center"/>
        <w:tblInd w:w="-1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33"/>
        <w:gridCol w:w="2126"/>
        <w:gridCol w:w="1955"/>
        <w:gridCol w:w="1942"/>
        <w:gridCol w:w="2070"/>
      </w:tblGrid>
      <w:tr w:rsidR="005063B9" w:rsidTr="00AE20FA">
        <w:trPr>
          <w:trHeight w:val="331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B9" w:rsidRDefault="005063B9" w:rsidP="00CB25A2">
            <w:pPr>
              <w:jc w:val="center"/>
              <w:rPr>
                <w:rFonts w:ascii="華康細圓體(P)" w:eastAsia="華康細圓體(P)"/>
                <w:b/>
                <w:sz w:val="26"/>
              </w:rPr>
            </w:pPr>
            <w:r>
              <w:rPr>
                <w:rFonts w:ascii="華康細圓體(P)" w:eastAsia="華康細圓體(P)" w:hint="eastAsia"/>
                <w:b/>
                <w:sz w:val="26"/>
              </w:rPr>
              <w:t>職稱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B9" w:rsidRDefault="005063B9" w:rsidP="00CB25A2">
            <w:pPr>
              <w:jc w:val="center"/>
              <w:rPr>
                <w:rFonts w:ascii="華康細圓體(P)" w:eastAsia="華康細圓體(P)"/>
                <w:b/>
                <w:sz w:val="26"/>
              </w:rPr>
            </w:pPr>
            <w:r>
              <w:rPr>
                <w:rFonts w:ascii="華康細圓體(P)" w:eastAsia="華康細圓體(P)" w:hint="eastAsia"/>
                <w:b/>
                <w:sz w:val="26"/>
              </w:rPr>
              <w:t>系主任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B9" w:rsidRDefault="005063B9" w:rsidP="00CB25A2">
            <w:pPr>
              <w:jc w:val="center"/>
              <w:rPr>
                <w:rFonts w:ascii="華康細圓體(P)" w:eastAsia="華康細圓體(P)"/>
                <w:b/>
                <w:sz w:val="26"/>
              </w:rPr>
            </w:pPr>
            <w:r>
              <w:rPr>
                <w:rFonts w:ascii="華康細圓體(P)" w:eastAsia="華康細圓體(P)" w:hint="eastAsia"/>
                <w:b/>
                <w:sz w:val="26"/>
              </w:rPr>
              <w:t>會長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B9" w:rsidRDefault="005063B9" w:rsidP="00CB25A2">
            <w:pPr>
              <w:jc w:val="center"/>
              <w:rPr>
                <w:rFonts w:ascii="華康細圓體(P)" w:eastAsia="華康細圓體(P)"/>
                <w:b/>
                <w:sz w:val="26"/>
              </w:rPr>
            </w:pPr>
            <w:r>
              <w:rPr>
                <w:rFonts w:ascii="華康細圓體(P)" w:eastAsia="華康細圓體(P)" w:hint="eastAsia"/>
                <w:b/>
                <w:sz w:val="26"/>
              </w:rPr>
              <w:t>總務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B9" w:rsidRDefault="005063B9" w:rsidP="00CB25A2">
            <w:pPr>
              <w:jc w:val="center"/>
              <w:rPr>
                <w:rFonts w:ascii="華康細圓體(P)" w:eastAsia="華康細圓體(P)"/>
                <w:b/>
                <w:sz w:val="26"/>
              </w:rPr>
            </w:pPr>
            <w:r>
              <w:rPr>
                <w:rFonts w:ascii="華康細圓體(P)" w:eastAsia="華康細圓體(P)" w:hint="eastAsia"/>
                <w:b/>
                <w:sz w:val="26"/>
              </w:rPr>
              <w:t>出納</w:t>
            </w:r>
          </w:p>
        </w:tc>
      </w:tr>
      <w:tr w:rsidR="005063B9" w:rsidTr="00AE20FA">
        <w:trPr>
          <w:trHeight w:val="1671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B9" w:rsidRDefault="005063B9" w:rsidP="00CB25A2">
            <w:pPr>
              <w:jc w:val="center"/>
              <w:rPr>
                <w:rFonts w:ascii="華康細圓體(P)" w:eastAsia="華康細圓體(P)"/>
                <w:sz w:val="26"/>
              </w:rPr>
            </w:pPr>
            <w:r>
              <w:rPr>
                <w:rFonts w:ascii="華康細圓體(P)" w:eastAsia="華康細圓體(P)" w:hint="eastAsia"/>
                <w:sz w:val="26"/>
              </w:rPr>
              <w:t>負責人簽章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B9" w:rsidRDefault="005063B9" w:rsidP="00CB25A2">
            <w:pPr>
              <w:jc w:val="center"/>
              <w:rPr>
                <w:rFonts w:ascii="華康細圓體(P)" w:eastAsia="華康細圓體(P)"/>
                <w:sz w:val="2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B9" w:rsidRDefault="005063B9" w:rsidP="00CB25A2">
            <w:pPr>
              <w:jc w:val="center"/>
              <w:rPr>
                <w:rFonts w:ascii="華康細圓體(P)" w:eastAsia="華康細圓體(P)"/>
                <w:sz w:val="26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B9" w:rsidRDefault="005063B9" w:rsidP="00CB25A2">
            <w:pPr>
              <w:jc w:val="center"/>
              <w:rPr>
                <w:rFonts w:ascii="華康細圓體(P)" w:eastAsia="華康細圓體(P)"/>
                <w:sz w:val="2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B9" w:rsidRDefault="005063B9" w:rsidP="00CB25A2">
            <w:pPr>
              <w:jc w:val="center"/>
              <w:rPr>
                <w:rFonts w:ascii="華康細圓體(P)" w:eastAsia="華康細圓體(P)"/>
                <w:sz w:val="26"/>
              </w:rPr>
            </w:pPr>
          </w:p>
        </w:tc>
      </w:tr>
    </w:tbl>
    <w:p w:rsidR="005063B9" w:rsidRDefault="005063B9" w:rsidP="005063B9"/>
    <w:p w:rsidR="005063B9" w:rsidRDefault="005063B9" w:rsidP="005063B9"/>
    <w:p w:rsidR="002C3DF5" w:rsidRDefault="002C3DF5"/>
    <w:sectPr w:rsidR="002C3DF5" w:rsidSect="00DE21F2">
      <w:pgSz w:w="11907" w:h="16839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078" w:rsidRDefault="00E76078" w:rsidP="00E76078">
      <w:r>
        <w:separator/>
      </w:r>
    </w:p>
  </w:endnote>
  <w:endnote w:type="continuationSeparator" w:id="1">
    <w:p w:rsidR="00E76078" w:rsidRDefault="00E76078" w:rsidP="00E76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細圓體(P)">
    <w:altName w:val="微軟正黑體"/>
    <w:charset w:val="88"/>
    <w:family w:val="swiss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078" w:rsidRDefault="00E76078" w:rsidP="00E76078">
      <w:r>
        <w:separator/>
      </w:r>
    </w:p>
  </w:footnote>
  <w:footnote w:type="continuationSeparator" w:id="1">
    <w:p w:rsidR="00E76078" w:rsidRDefault="00E76078" w:rsidP="00E760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63B9"/>
    <w:rsid w:val="00027076"/>
    <w:rsid w:val="000B5A41"/>
    <w:rsid w:val="00101695"/>
    <w:rsid w:val="00137395"/>
    <w:rsid w:val="00245171"/>
    <w:rsid w:val="002C3DF5"/>
    <w:rsid w:val="00375E56"/>
    <w:rsid w:val="003F698D"/>
    <w:rsid w:val="005063B9"/>
    <w:rsid w:val="005A2391"/>
    <w:rsid w:val="006D6ED1"/>
    <w:rsid w:val="00AE20FA"/>
    <w:rsid w:val="00B61E0B"/>
    <w:rsid w:val="00CF0B52"/>
    <w:rsid w:val="00CF1FE1"/>
    <w:rsid w:val="00E32978"/>
    <w:rsid w:val="00E7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B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7607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7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7607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樂樂'</dc:creator>
  <cp:lastModifiedBy>SYSOP</cp:lastModifiedBy>
  <cp:revision>10</cp:revision>
  <cp:lastPrinted>2014-04-29T04:02:00Z</cp:lastPrinted>
  <dcterms:created xsi:type="dcterms:W3CDTF">2014-04-06T17:07:00Z</dcterms:created>
  <dcterms:modified xsi:type="dcterms:W3CDTF">2014-04-29T04:03:00Z</dcterms:modified>
</cp:coreProperties>
</file>